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1，纸样 パタ一ン /型紙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2，样品 サンプル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3，颜色 カラ一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4，打样 マス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5，胸围 バスト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6，腰围 ウエスト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7，臀围 ヒップ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8，裤子 パンツ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9，衬衫 シャツ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10 上衣 ジャケット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11 裙子 スカ一ト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12 上裆 股上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13 下裆 股下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14 横裆 渡リ，ワタリ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15 膝围 膝巾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16 下摆 裾巾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17 门襟 前立て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18 衬 　裏地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19 袖口 カフス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20 衣袋 ポケット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21 腰耳 ル一プ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22 铆钉 リベット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23 插标 ビスネ一ム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24 拉练 ファスナ一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25 纽扣 ボタン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26 皮带，带子，腰带 ベルト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27 印花 プリント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28 灰色 ゲレ一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29粉色 ビンク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30 米色 ベ一ジュ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31紫色 パ一プル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32绿色 グリ一ン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33藏青 コン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34蓝色 ブル一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しんしふく【紳士服】 —— 男装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ふじんふく【婦人服】 —— 女装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こどもふく【子供服】 —— 童装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ベビーふく【ベビー服】 —— 幼儿服装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セーラーふく【セーラー服】 —— 海魂衫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はくい【白衣】 —— 护士服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せいふく【制服】 —— 制服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しゅうじんふく【囚人服】 —— 囚衣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和服（わふく）　　　　　　　　　——　　　和服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洋服（ようふく）　　　　　　　　——　　　西服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コート —— 大衣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ハーフコート —— 中大衣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スリー .ピース —— 上装，马夹，西服成套的西服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レインコート —— 雨衣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ジャンパー/ブルゾン —— 茄克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ブレザー —— 短上衣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スーツ —— 西服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ワンピース —— 连衣裙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ツーピース —— 套裙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セーター —— 毛衣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カーディガン —— 対襟儿毛衣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ポロシャツ —— 短袖衫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チョッキ —— 背心儿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ワイシャツ —— 衬衫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ブラウス —— 罩衫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アロハシャツ —— 夏威夷衫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Tシャツ —— T恤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タンクトップ —— 无袖衫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チャイナドレス —— 旗袍儿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ウェディングドレス —— 婚礼服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イブニングドレス —— 晩礼服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モーニング —— 礼服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タキシード —— 无尾夜常礼服 </w:t>
      </w:r>
      <w:r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燕尾服（えんびふく）　　　　　　——　　　燕尾服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カクテルドレス　　　　　　　　　——　　　燕尾服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ドレス　　　　　　　　　　　　　——　　　妇女礼服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ベスト　　　　　　　　　　　　　——　　　汗衫、马甲、背心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キュロット　　　　　　　　　　　——　　　裙裤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ユニホーム　　　　　　　　　　　——　　　制服、运动服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ユニフォーム　　　　　　　　　　——　　　制服、运动服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軍服（ぐんぷく）　　　　　　　　——　　　军装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アンサンブル　　　　　　　　　　——　　　成套服装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ワンピース　　　　　　　　　　　——　　　连衣裙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カジュアルダウエア　　　　　　　——　　　便服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事務服　　　　　　　　　　　　　——　　　职员装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カーゴパンツ　　　　　　　　　　——　　　水手短裤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ポルシャツ　　　　　　　　　　　——　　　马球衫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ナースワエア　　　　　　　　　　——　　　护士服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診察衣　　　　　　　　　　　　　——　　　医生服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ツーピース　　　　　　　　　　　——　　　上下身成套裙服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スリップ　　　　　　　　　　　　——　　　妇女长衬裙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ハイネック　　　　　　　　　　　——　　　高领口衣服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タイトスカート　　　　　　　　　——　　　紧身裙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スラックス —— 西装裤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ズボン —— 裤子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ジーンズ —— 牛仔裤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たんぱん【短パン】 —— 短裤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ショートパンツ —— 短裤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スカート —— 裙子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キュロット —— 裙裤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ミニ（スカート） —— 迷你裙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プリーツ（スカート） —— 褶裙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カーデイガン　　　　　　　　　　——　　 （对襟）羊毛衫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寝間着（ねまき）　　　　　　　　——　　　睡衣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雨着（あまぎ）　　　　　　　　　——　　　雨衣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水着（みずぎ）　　　　　　　　　——　　　游泳衣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ウール　　　　　　　　　　　　　——　　　纯毛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化繊（かせん）　　　　　　　　　——　　　化纤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レーヨン　　　　　　　　　　　　——　　　粘胶纤维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ポリエステル　　　　　　　　　　——　　　聚脂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メリヤス　　　　　　　　　　　　——　　　针织品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サージ　　　　　　　　　　　　　——　　　哗叽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ビロード　　　　　　　　　　　　——　　　天鹅绒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ジャージー　　　　　　　　　　　——　　　平针毛料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ナイロン　　　　　　　　　　　　——　　　尼龙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服装缝纫专用术语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合印  剪口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開き止まり 开口止位                                  厚地　 厚料子　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当布  垫布                                                  穴かがり 锁眼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荒裁ち  毛裁いせ込み　吃势　                    色違い  色差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糸屑  线头　                                        糸始末不良 线头处理不良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色泣き  色花                                          上衿　　面领　　　　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上前 前门襟                                          後仕上げ 后整理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後身頃 后片                                          薄地 薄料子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打ち合わせ 搭门                                    腕周り 臂围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裏カラー 里领裏側　                            里子 里面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上着  上衣                                        衿飾り 领饰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襟ぐり 领围                                          襟ぐり縫い代　领围缝头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衿先  领尖                                        衿芯  领衬　　　　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衿付けとまり 撇门                              撇止口衿なし 无领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衿幅 领宽                                          衿周り 领大*领长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押さえミシン 明线　　　                      落としミシン 明线盖在缝头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中间表地 面料正面　　　　　          折り返し  折边　　　　 　　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折伏せ縫い 外包缝　　　                  折り目  折线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返し縫い  倒（回）针　                      飾りミシン  装饰缝纫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线型入れ　  排版　　　　　　        型紙  样板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肩下がり　　肩斜度　　　　　          片玉ポケット  单开线口袋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型崩れ　　　走形　　　　　　          肩ダーツ  肩省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肩幅　　　　肩宽　　　　　　          仮縫い    假缝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かん止め　　打套结　　　　　          柄あわせ  对花样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生地　　　　面料　　　　　　          着丈      衣长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生成り　　　本色　　　　　　            切り替え  减开拼接 变换拼接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切り替え布　拼接布　　　　　              切り込み  剪口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刀眼下前　　　　前里襟　　　　　      しつけ    缭缝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地縫い　　　暗缝线　　　　　            地の目    纱向芯地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粘衬掬い縫い　　暗针穿缝　　　　      裾  上衣下摆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裤脚边裾始末　　　缝裤边                      寸法不足  尺寸不足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背丈　　　　后颈点至腰点                      背中心  后背中心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接着芯　　　粘合衬　　　　　            背抜け  前夹后单衬里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背幅　　　　后背宽　　　　　              背山折線  背连折线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総裏　　　　全里　　　　　　              袖開き見返し  袖开衩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袖ギャザー  袖褶　　　　                      袖下  袖底缝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袖付け線  上袖线　　　　                    袖縫い合わせ  大小袖缝合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袖マチ　　　　 袖拼叉袖山                    袖山台衿　　　　　 台领（座领）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玉縁  开线                                            玉縁ポッケと　开线口袋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端ミシン  边缘处盖线                                段取り替え　　换生产工艺　　　　　　　　　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二本針縫い　　双针缝　　　　　　　　　　　縫い糸切れ　　缝线断开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縫い代  缝头                                          縫いじわ　　　抽褶　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縫いちぢみ  缝纫起皱                            不平縫い調子悪い　缝线不好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縫い付け不良  接线不好                        縫いとび(目とび)  跳针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縫い止り  打结                                        结线縫い伸ばし　　缝纫拉长变形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縫い目はずれ  绽开                              开缝縫い目割り　　劈缝　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縫い忘れ  漏缝                                      布幅　　　　　门幅　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布耳  布边                                            縫いはづれ　　跳针　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眠り穴  平头                                          眼伸びとめテープ　　粘衬嵌条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箱ポッケと  冲口口袋                              箱式口袋鳩目穴　　　　园头眼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袋縫い  来去缝                                      袋布　　　　　口袋布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二つ折り  双折边                                    本縫い　　　　平缝　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ほつれ  开缝                                          前立て　　　　前襟　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巻き伏せ縫い  双折边缝                          まつり縫い　　缭缝　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見返し  贴边                                          挂面三つ折　　　　三折边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向こう布  口袋垫布                                胸ポケット　　胸袋　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ヨック  过肩                                              脇下　　　　 腋下　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脇縫い  身缝缝和                                    脇ポケット　　侧缝袋　　　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割る　　 劈缝                                        ス カ -ト 裙子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ア -ム ? ホ -ル　挂肩                              パ ン ッ 裤子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股下　　下档（内长）                            渡リ 幅　　横档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フ -ド  帽子                                            フ ア ス ナ 　拉链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ゴ ム 　橡筋                                            ス ピ ン ト ル (ヒ モ )绳带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バ ル ト 腰带                                            ネ -ム 商标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サ イ ズ 　　尺码                                      レ -ス 　　花边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フ リ ル 　　皱边                                      ス ナ ツ プ  摁扣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へ ト メ カ ン 　汽眼                                    結 ぶ      打结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7"/>
          <w:szCs w:val="27"/>
          <w:shd w:val="clear" w:fill="FFFFFF"/>
        </w:rPr>
        <w:t>面料词汇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1, 布宽 生地巾 fabric width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2，单幅 シングル巾 single width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3，双幅 ダブル巾 double width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4，丹尼尔 デニ一ル denier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5，提花 ジャカ一ド jacquard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6，条纹 ストライプ stripe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7，条格花纹 チェック check,plaid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8，多臂花式织 ドビ一 dobby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9，丝，真丝 シルク silk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10，平纹织布 ロ一ン plain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11，密织平纹 ブロ一ド broad cloth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12，彩色格子布 ギンガムチェック gingham check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13，斜纹劳动布 ダンガリ一 dungaree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14，牛津布 ォックスフォ一ド oxford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15，斜纹布 ッイル twill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16，牛仔布 デニム denim,jean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17，丝光卡其军服布 チノクロス chino cloth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18，双绉布 デシン crepe de cine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19，乔其布 ジョ一ゼット georgette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20，缎纹布 サテン satin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21，缎背绉 バックサテン satin-back crepe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22，凹凸组织 ピケ pique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23，棉绒 ベっちん cotton velvet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24, 灯心绒 コ一デュロイ corduroy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25，丝绒，天鹅绒 ベルベット velvet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26，哔叽呢 サ一ジ serge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27，华达呢 ギャバジン gaberdine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28，苏格兰格子 タ一タンチェック tartan check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29,小方格子花纹 グレンチェック gien check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30，粗呢，粗花呢 ッィ一ド tweed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31，纬呢斯缎纹 ベネシャン venetian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32，法兰绒 フラノ fiannel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33，麦尔登呢 メルトン melton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34，柳条绉 よぅりゅぅ crepe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35，泡泡布 サッカ一 sucker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36，马德拉斯条子细布 マドラスチェック madras check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37，茧绸，山东府绸 シルクポンジ一 silk pongee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38, 花塔夫 タフタ taffeta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39，人造短纤维 スバンレ一ョン spun rayon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40，毛毡，毡合织物 フェルト felted fabric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41，植绒印花 フロッキ一加工 flock printing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42，半透明处理，烂花处理，乳白处理 ォバ一ル加工 opal printing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43，凹凸扎花，拷花处理 ェンボス加工 emboss finish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44，桃皮起毛处理 ビ一チスキン加工 peach-skin finish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45，上胶涂布 コ一ティング coating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46，双面布 グブルフェ一ス double faced fabric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47，针织布 ニット生地 knitted fabric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48，单面针织布 シングルジャ一ジ一 single jersey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49，双面针织布 ダブルジャ一ジ一 double jersey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50，平针织布 天竺 plain knitting fabric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51，双罗纹织布，棉毛 スム一ス double rib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52，罗纹织 リブ rib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53，毛巾布，起毛毛圈布 テリ一 terry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54，丝绒 ベロア一 velour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55，绒头纱布 バイルクロス pile cloth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1，制造商 メ一カ一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2，预约 アポイント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3，日程 スケジュ一ル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4，传真 ファクス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5，电传 テレックス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6，商标，牌子 ブランド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7，交货期 纳期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8，期限 デッドラトン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9，批量 ロット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10，消耗 ロス/損耗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11，执照 ライセンシ一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12，试销 テストセ一ル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13，批样 ロットサンプル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14，报价 オファ一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15，取消 キャンセル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16，出口报单 マ一クシ一ト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17，唛头 ケ一スマ一ク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18，装箱单 パッキングリスト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19，佣金，手续费 コミッション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20，货柜，集装箱 コンテナ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21，查询，索赔 クレ一ム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22，商标 ネ一ム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23，吊牌，标签 下げ札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24，尺寸 サイズ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25，水洗 洗ぃ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26，石头洗 スト一ン ウォッシュ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27，砂洗 サンド ウォッシュ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28，化学洗 ケミカル ウォッシュ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29，硝素洗 バイォ ウォッシュ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30，漂白 ブリ一チ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31，来料加工 原材料持ち込み加工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32，来样加工 サンプル持ち込み加工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shd w:val="clear" w:fill="FFFFFF"/>
        </w:rPr>
        <w:t>33，サイズ別アソット　　尺码搭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tserrat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tserra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67E78"/>
    <w:rsid w:val="38A67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2017-04-26T22:57:00Z</dcterms:created>
  <dc:creator>Administrator</dc:creator>
  <cp:lastModifiedBy>Administrator</cp:lastModifiedBy>
  <dcterms:modified xsi:type="dcterms:W3CDTF">2017-04-26T23:18:03Z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